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AF17E82">
      <w:r>
        <w:rPr/>
        <w:drawing>
          <wp:inline distT="0" distB="0" distL="114300" distR="114300">
            <wp:extent cx="5274310" cy="7490460"/>
            <wp:effectExtent l="0" t="0" r="2540" b="1524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90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1770" cy="6583045"/>
            <wp:effectExtent l="0" t="0" r="5080" b="8255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583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4310" cy="7401560"/>
            <wp:effectExtent l="0" t="0" r="2540" b="889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74015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/>
        <w:drawing>
          <wp:inline distT="0" distB="0" distL="114300" distR="114300">
            <wp:extent cx="5271135" cy="7291070"/>
            <wp:effectExtent l="0" t="0" r="5715" b="5080"/>
            <wp:docPr id="4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7291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517E4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2026-04-21T00:45:04Z</dcterms:created>
  <dc:creator>Administrator</dc:creator>
  <cp:lastModifiedBy>vicky</cp:lastModifiedBy>
  <dcterms:modified xsi:type="dcterms:W3CDTF">2026-04-21T00:46:58Z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KSOTemplateDocerSaveRecord">
    <vt:lpwstr>eyJoZGlkIjoiZmMxYTVhZDg0ZTNjMTcwNzMyZmVkMWVlYmM5NjZjZmQiLCJ1c2VySWQiOiIxMjY0MjQzNTE3In0=</vt:lpwstr>
  </property>
  <property fmtid="{D5CDD505-2E9C-101B-9397-08002B2CF9AE}" pid="4" name="ICV">
    <vt:lpwstr>4C5A851C10764260972456D7219CDE54_12</vt:lpwstr>
  </property>
</Properties>
</file>